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1F3FC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2149F04D" w14:textId="395C5666" w:rsidR="000D1565" w:rsidRDefault="00BE557D" w:rsidP="00AD7C9E">
      <w:pPr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 w:rsidRPr="00AD7C9E">
        <w:rPr>
          <w:rFonts w:ascii="Arial" w:eastAsia="Arial" w:hAnsi="Arial" w:cs="Arial"/>
          <w:b/>
          <w:sz w:val="20"/>
          <w:szCs w:val="20"/>
        </w:rPr>
        <w:t xml:space="preserve">ANEXO </w:t>
      </w:r>
      <w:proofErr w:type="spellStart"/>
      <w:r w:rsidRPr="00AD7C9E">
        <w:rPr>
          <w:rFonts w:ascii="Arial" w:eastAsia="Arial" w:hAnsi="Arial" w:cs="Arial"/>
          <w:b/>
          <w:sz w:val="20"/>
          <w:szCs w:val="20"/>
        </w:rPr>
        <w:t>N°</w:t>
      </w:r>
      <w:proofErr w:type="spellEnd"/>
      <w:r w:rsidRPr="00AD7C9E">
        <w:rPr>
          <w:rFonts w:ascii="Arial" w:eastAsia="Arial" w:hAnsi="Arial" w:cs="Arial"/>
          <w:b/>
          <w:sz w:val="20"/>
          <w:szCs w:val="20"/>
        </w:rPr>
        <w:t xml:space="preserve"> </w:t>
      </w:r>
      <w:r w:rsidR="00AC6746">
        <w:rPr>
          <w:rFonts w:ascii="Arial" w:eastAsia="Arial" w:hAnsi="Arial" w:cs="Arial"/>
          <w:b/>
          <w:sz w:val="20"/>
          <w:szCs w:val="20"/>
        </w:rPr>
        <w:t>9</w:t>
      </w:r>
    </w:p>
    <w:p w14:paraId="2DFD53F4" w14:textId="72B2267C" w:rsidR="00B67C1E" w:rsidRPr="00AC6746" w:rsidRDefault="00AC6746" w:rsidP="00B67C1E">
      <w:pPr>
        <w:spacing w:after="0" w:line="240" w:lineRule="auto"/>
        <w:jc w:val="center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BENEFICIARIOS REALES</w:t>
      </w:r>
    </w:p>
    <w:p w14:paraId="5D5E56FF" w14:textId="77777777" w:rsidR="00B67C1E" w:rsidRDefault="00B67C1E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14:paraId="2C515C32" w14:textId="6A8A795A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Lugar y fecha  </w:t>
      </w:r>
    </w:p>
    <w:p w14:paraId="484AA6C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72ED1E7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Señores  </w:t>
      </w:r>
    </w:p>
    <w:p w14:paraId="0DB6DD4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Empresa de Parques y Eventos de Antioquia – ACTIVA. </w:t>
      </w:r>
    </w:p>
    <w:p w14:paraId="3B54A89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  </w:t>
      </w:r>
    </w:p>
    <w:p w14:paraId="39D5807A" w14:textId="59AAD624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 xml:space="preserve">Referencia: </w:t>
      </w:r>
      <w:r w:rsidR="004B3725" w:rsidRPr="00AD7C9E">
        <w:rPr>
          <w:rFonts w:ascii="Arial" w:eastAsia="Arial" w:hAnsi="Arial" w:cs="Arial"/>
          <w:color w:val="000000"/>
          <w:sz w:val="20"/>
          <w:szCs w:val="20"/>
        </w:rPr>
        <w:t>INVITACIÓN ABIERTA CON PRECALIFICACION  002 DE 2026.  </w:t>
      </w:r>
    </w:p>
    <w:p w14:paraId="4EAEA2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4B2DB437" w14:textId="786C07AE" w:rsidR="004B3725" w:rsidRPr="00AD7C9E" w:rsidRDefault="004B3725" w:rsidP="00AD7C9E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AD7C9E">
        <w:rPr>
          <w:rFonts w:ascii="Arial" w:eastAsia="Quattrocento Sans" w:hAnsi="Arial" w:cs="Arial"/>
          <w:color w:val="000000"/>
          <w:sz w:val="20"/>
          <w:szCs w:val="20"/>
        </w:rPr>
        <w:t xml:space="preserve">Objeto: 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AD7C9E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1C1AF854" w14:textId="33677BD2" w:rsidR="00965BF0" w:rsidRPr="00AD7C9E" w:rsidRDefault="00965BF0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1C9590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Estimados señores:  </w:t>
      </w:r>
    </w:p>
    <w:p w14:paraId="68AA0ECE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5F06DFE8" w14:textId="1A96B05D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sz w:val="20"/>
          <w:szCs w:val="20"/>
        </w:rPr>
        <w:t>Yo _________________________________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>, identificado como aparece al pie de mi firma, obrando en mi propio nombre o en mi calidad de representante legal de</w:t>
      </w:r>
      <w:r w:rsidRPr="00AD7C9E">
        <w:rPr>
          <w:rFonts w:ascii="Arial" w:eastAsia="Arial" w:hAnsi="Arial" w:cs="Arial"/>
          <w:sz w:val="20"/>
          <w:szCs w:val="20"/>
        </w:rPr>
        <w:t xml:space="preserve"> ___________________________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 xml:space="preserve">, </w:t>
      </w:r>
      <w:r w:rsidR="00DD3624">
        <w:rPr>
          <w:rFonts w:ascii="Arial" w:eastAsia="Arial" w:hAnsi="Arial" w:cs="Arial"/>
          <w:color w:val="000000" w:themeColor="text1"/>
          <w:sz w:val="20"/>
          <w:szCs w:val="20"/>
        </w:rPr>
        <w:t xml:space="preserve">manifiesto mi interés de participar en 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 xml:space="preserve"> el Proceso de</w:t>
      </w:r>
      <w:r w:rsidRPr="00AD7C9E">
        <w:rPr>
          <w:rFonts w:ascii="Arial" w:eastAsia="Arial" w:hAnsi="Arial" w:cs="Arial"/>
          <w:sz w:val="20"/>
          <w:szCs w:val="20"/>
        </w:rPr>
        <w:t xml:space="preserve"> Invitación </w:t>
      </w:r>
      <w:r w:rsidR="4892D4B1" w:rsidRPr="00AD7C9E">
        <w:rPr>
          <w:rFonts w:ascii="Arial" w:eastAsia="Arial" w:hAnsi="Arial" w:cs="Arial"/>
          <w:sz w:val="20"/>
          <w:szCs w:val="20"/>
        </w:rPr>
        <w:t>Abierta de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 xml:space="preserve"> la referencia y hago las siguientes manifestaciones:  </w:t>
      </w:r>
    </w:p>
    <w:p w14:paraId="5A957839" w14:textId="729F4BC0" w:rsidR="00395DFB" w:rsidRPr="00395DFB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574342D7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eastAsia="Arial" w:hAnsi="Arial" w:cs="Arial"/>
          <w:color w:val="000000" w:themeColor="text1"/>
        </w:rPr>
      </w:pPr>
      <w:r w:rsidRPr="007C570D">
        <w:rPr>
          <w:rFonts w:ascii="Arial" w:eastAsia="Arial" w:hAnsi="Arial" w:cs="Arial"/>
          <w:color w:val="000000" w:themeColor="text1"/>
        </w:rPr>
        <w:t>En cumplimiento de los principios de transparencia y las obligaciones previstas en el Documento de Invitación a Precalificar del Proceso de Invitación Abierta con Precalificación No. 002 de 2026, el suscrito:</w:t>
      </w:r>
    </w:p>
    <w:p w14:paraId="4A680FEA" w14:textId="77777777" w:rsidR="00AC6746" w:rsidRPr="007C570D" w:rsidRDefault="00AC6746" w:rsidP="00AC6746">
      <w:pPr>
        <w:numPr>
          <w:ilvl w:val="0"/>
          <w:numId w:val="29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eastAsia="Arial" w:hAnsi="Arial" w:cs="Arial"/>
          <w:b/>
          <w:bCs/>
          <w:color w:val="000000" w:themeColor="text1"/>
        </w:rPr>
      </w:pPr>
      <w:r w:rsidRPr="007C570D">
        <w:rPr>
          <w:rFonts w:ascii="Arial" w:eastAsia="Arial" w:hAnsi="Arial" w:cs="Arial"/>
          <w:b/>
          <w:bCs/>
          <w:color w:val="000000" w:themeColor="text1"/>
        </w:rPr>
        <w:t>Nombre o Razón Social del Manifestante / Integrante:</w:t>
      </w:r>
    </w:p>
    <w:p w14:paraId="15376DBC" w14:textId="77777777" w:rsidR="00AC6746" w:rsidRPr="007C570D" w:rsidRDefault="00AC6746" w:rsidP="00AC6746">
      <w:pPr>
        <w:numPr>
          <w:ilvl w:val="0"/>
          <w:numId w:val="29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Tipo de Participante:</w:t>
      </w:r>
      <w:r w:rsidRPr="007C570D">
        <w:rPr>
          <w:rFonts w:ascii="Arial" w:hAnsi="Arial" w:cs="Arial"/>
          <w:color w:val="424242"/>
        </w:rPr>
        <w:t> </w:t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Manifestante Individual </w:t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Integrante de Estructura Plural</w:t>
      </w:r>
    </w:p>
    <w:p w14:paraId="0A798417" w14:textId="77777777" w:rsidR="00AC6746" w:rsidRPr="007C570D" w:rsidRDefault="00AC6746" w:rsidP="00AC6746">
      <w:pPr>
        <w:numPr>
          <w:ilvl w:val="0"/>
          <w:numId w:val="29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Número de Identificación / NIT:</w:t>
      </w:r>
    </w:p>
    <w:p w14:paraId="72CD2212" w14:textId="77777777" w:rsidR="00AC6746" w:rsidRPr="007C570D" w:rsidRDefault="00AC6746" w:rsidP="00AC6746">
      <w:pPr>
        <w:numPr>
          <w:ilvl w:val="0"/>
          <w:numId w:val="29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Calidad dentro de la Estructura Plural (si aplica):</w:t>
      </w:r>
      <w:r w:rsidRPr="007C570D">
        <w:rPr>
          <w:rFonts w:ascii="Arial" w:hAnsi="Arial" w:cs="Arial"/>
          <w:color w:val="424242"/>
        </w:rPr>
        <w:t> </w:t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Líder </w:t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Integrante</w:t>
      </w:r>
    </w:p>
    <w:p w14:paraId="42A103D3" w14:textId="0334CE04" w:rsidR="00AC6746" w:rsidRPr="007C570D" w:rsidRDefault="00AC6746" w:rsidP="00AC6746">
      <w:pPr>
        <w:spacing w:after="0" w:line="240" w:lineRule="auto"/>
        <w:jc w:val="both"/>
        <w:rPr>
          <w:rFonts w:ascii="Arial" w:eastAsia="Quattrocento Sans" w:hAnsi="Arial" w:cs="Arial"/>
          <w:color w:val="000000"/>
        </w:rPr>
      </w:pPr>
      <w:r w:rsidRPr="00AC6746">
        <w:rPr>
          <w:rFonts w:ascii="Arial" w:eastAsia="Quattrocento Sans" w:hAnsi="Arial" w:cs="Arial"/>
          <w:color w:val="000000"/>
        </w:rPr>
        <w:t>A</w:t>
      </w:r>
      <w:r w:rsidRPr="007C570D">
        <w:rPr>
          <w:rFonts w:ascii="Arial" w:eastAsia="Quattrocento Sans" w:hAnsi="Arial" w:cs="Arial"/>
          <w:color w:val="000000"/>
        </w:rPr>
        <w:t>ctuando con plena capacidad legal, declara bajo la gravedad de juramento la siguiente información relativa a sus Beneficiarios Reales, conforme a la definición prevista en el Documento de Invitación a Precalificar.</w:t>
      </w:r>
    </w:p>
    <w:p w14:paraId="01B69B12" w14:textId="77777777" w:rsidR="00AC6746" w:rsidRPr="007C570D" w:rsidRDefault="00AC6746" w:rsidP="00AC6746">
      <w:pPr>
        <w:shd w:val="clear" w:color="auto" w:fill="FAFAFA"/>
        <w:spacing w:before="90" w:line="360" w:lineRule="atLeast"/>
        <w:jc w:val="both"/>
        <w:outlineLvl w:val="2"/>
        <w:rPr>
          <w:rFonts w:ascii="Arial" w:hAnsi="Arial" w:cs="Arial"/>
          <w:b/>
          <w:bCs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1. DEFINICIÓN DE BENEFICIARIO REAL</w:t>
      </w:r>
    </w:p>
    <w:p w14:paraId="5567A32E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Para efectos de este Anexo, se entiende por </w:t>
      </w:r>
      <w:r w:rsidRPr="007C570D">
        <w:rPr>
          <w:rFonts w:ascii="Arial" w:eastAsia="Times New Roman" w:hAnsi="Arial" w:cs="Arial"/>
          <w:b/>
          <w:bCs/>
          <w:color w:val="424242"/>
        </w:rPr>
        <w:t>Beneficiario Real</w:t>
      </w:r>
      <w:r w:rsidRPr="007C570D">
        <w:rPr>
          <w:rFonts w:ascii="Arial" w:hAnsi="Arial" w:cs="Arial"/>
          <w:color w:val="424242"/>
        </w:rPr>
        <w:t xml:space="preserve"> toda persona natural que, directa o indirectamente, por sí misma o a través de interpuesta persona, ejerza control, tenga capacidad decisoria o sea titular de derechos que le permitan influir de manera </w:t>
      </w:r>
      <w:r w:rsidRPr="007C570D">
        <w:rPr>
          <w:rFonts w:ascii="Arial" w:hAnsi="Arial" w:cs="Arial"/>
          <w:color w:val="424242"/>
        </w:rPr>
        <w:lastRenderedPageBreak/>
        <w:t>determinante en las decisiones del Manifestante o del Integrante de la Estructura Plural, en los términos definidos en el Documento de Invitación.</w:t>
      </w:r>
    </w:p>
    <w:p w14:paraId="116B460B" w14:textId="77777777" w:rsidR="00AC6746" w:rsidRPr="007C570D" w:rsidRDefault="00AC6746" w:rsidP="00AC6746">
      <w:pPr>
        <w:shd w:val="clear" w:color="auto" w:fill="FAFAFA"/>
        <w:spacing w:before="90" w:line="360" w:lineRule="atLeast"/>
        <w:jc w:val="both"/>
        <w:outlineLvl w:val="2"/>
        <w:rPr>
          <w:rFonts w:ascii="Arial" w:hAnsi="Arial" w:cs="Arial"/>
          <w:b/>
          <w:bCs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2. IDENTIFICACIÓN DE LOS BENEFICIARIOS REALES</w:t>
      </w:r>
    </w:p>
    <w:p w14:paraId="5B6ACCB7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Con base en la definición anterior, el suscrito declara que los Beneficiarios Reales son los siguientes:</w:t>
      </w:r>
    </w:p>
    <w:p w14:paraId="2B3C7594" w14:textId="77777777" w:rsidR="00AC6746" w:rsidRPr="007C570D" w:rsidRDefault="00AC6746" w:rsidP="00AC6746">
      <w:pPr>
        <w:shd w:val="clear" w:color="auto" w:fill="FAFAFA"/>
        <w:spacing w:before="60" w:after="60" w:line="360" w:lineRule="atLeast"/>
        <w:jc w:val="both"/>
        <w:outlineLvl w:val="3"/>
        <w:rPr>
          <w:rFonts w:ascii="Arial" w:hAnsi="Arial" w:cs="Arial"/>
          <w:b/>
          <w:bCs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BENEFICIARIO REAL No. ___</w:t>
      </w:r>
    </w:p>
    <w:p w14:paraId="49777439" w14:textId="77777777" w:rsidR="00AC6746" w:rsidRPr="007C570D" w:rsidRDefault="00AC6746" w:rsidP="00AC6746">
      <w:pPr>
        <w:numPr>
          <w:ilvl w:val="0"/>
          <w:numId w:val="30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Nombre completo:</w:t>
      </w:r>
    </w:p>
    <w:p w14:paraId="06B29729" w14:textId="77777777" w:rsidR="00AC6746" w:rsidRPr="007C570D" w:rsidRDefault="00AC6746" w:rsidP="00AC6746">
      <w:pPr>
        <w:numPr>
          <w:ilvl w:val="0"/>
          <w:numId w:val="30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Tipo y número de identificación:</w:t>
      </w:r>
    </w:p>
    <w:p w14:paraId="0C5DBB51" w14:textId="77777777" w:rsidR="00AC6746" w:rsidRPr="007C570D" w:rsidRDefault="00AC6746" w:rsidP="00AC6746">
      <w:pPr>
        <w:numPr>
          <w:ilvl w:val="0"/>
          <w:numId w:val="30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Nacionalidad:</w:t>
      </w:r>
    </w:p>
    <w:p w14:paraId="02E7C77B" w14:textId="77777777" w:rsidR="00AC6746" w:rsidRPr="007C570D" w:rsidRDefault="00AC6746" w:rsidP="00AC6746">
      <w:pPr>
        <w:numPr>
          <w:ilvl w:val="0"/>
          <w:numId w:val="30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País de residencia:</w:t>
      </w:r>
    </w:p>
    <w:p w14:paraId="10DC5DE1" w14:textId="77777777" w:rsidR="00AC6746" w:rsidRPr="007C570D" w:rsidRDefault="00AC6746" w:rsidP="00E633F2">
      <w:pPr>
        <w:numPr>
          <w:ilvl w:val="0"/>
          <w:numId w:val="30"/>
        </w:numPr>
        <w:shd w:val="clear" w:color="auto" w:fill="FAFAFA"/>
        <w:spacing w:before="100" w:beforeAutospacing="1" w:after="100" w:afterAutospacing="1" w:line="300" w:lineRule="atLeast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Tipo de control o participación ejercida:</w:t>
      </w:r>
      <w:r w:rsidRPr="007C570D">
        <w:rPr>
          <w:rFonts w:ascii="Arial" w:hAnsi="Arial" w:cs="Arial"/>
          <w:color w:val="424242"/>
        </w:rPr>
        <w:br/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Accionaria</w:t>
      </w:r>
      <w:r w:rsidRPr="007C570D">
        <w:rPr>
          <w:rFonts w:ascii="Arial" w:hAnsi="Arial" w:cs="Arial"/>
          <w:color w:val="424242"/>
        </w:rPr>
        <w:br/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Contractual</w:t>
      </w:r>
      <w:r w:rsidRPr="007C570D">
        <w:rPr>
          <w:rFonts w:ascii="Arial" w:hAnsi="Arial" w:cs="Arial"/>
          <w:color w:val="424242"/>
        </w:rPr>
        <w:br/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Decisoria</w:t>
      </w:r>
      <w:r w:rsidRPr="007C570D">
        <w:rPr>
          <w:rFonts w:ascii="Arial" w:hAnsi="Arial" w:cs="Arial"/>
          <w:color w:val="424242"/>
        </w:rPr>
        <w:br/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Otra (indicar): __________</w:t>
      </w:r>
    </w:p>
    <w:p w14:paraId="710A29F3" w14:textId="77777777" w:rsidR="00AC6746" w:rsidRPr="007C570D" w:rsidRDefault="00AC6746" w:rsidP="00AC6746">
      <w:pPr>
        <w:numPr>
          <w:ilvl w:val="0"/>
          <w:numId w:val="30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Porcentaje de participación directa o indirecta (si aplica):</w:t>
      </w:r>
      <w:r w:rsidRPr="007C570D">
        <w:rPr>
          <w:rFonts w:ascii="Arial" w:hAnsi="Arial" w:cs="Arial"/>
          <w:color w:val="424242"/>
        </w:rPr>
        <w:t> _____ %</w:t>
      </w:r>
    </w:p>
    <w:p w14:paraId="2730F456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Nota:</w:t>
      </w:r>
      <w:r w:rsidRPr="007C570D">
        <w:rPr>
          <w:rFonts w:ascii="Arial" w:hAnsi="Arial" w:cs="Arial"/>
          <w:color w:val="424242"/>
        </w:rPr>
        <w:br/>
        <w:t>En caso de existir </w:t>
      </w:r>
      <w:r w:rsidRPr="007C570D">
        <w:rPr>
          <w:rFonts w:ascii="Arial" w:eastAsia="Times New Roman" w:hAnsi="Arial" w:cs="Arial"/>
          <w:b/>
          <w:bCs/>
          <w:color w:val="424242"/>
        </w:rPr>
        <w:t>pluralidad de Beneficiarios Reales</w:t>
      </w:r>
      <w:r w:rsidRPr="007C570D">
        <w:rPr>
          <w:rFonts w:ascii="Arial" w:hAnsi="Arial" w:cs="Arial"/>
          <w:color w:val="424242"/>
        </w:rPr>
        <w:t>, deberá diligenciarse un registro por cada uno de ellos.</w:t>
      </w:r>
    </w:p>
    <w:p w14:paraId="377BFD4C" w14:textId="77777777" w:rsidR="00AC6746" w:rsidRPr="007C570D" w:rsidRDefault="00AC6746" w:rsidP="00AC6746">
      <w:pPr>
        <w:shd w:val="clear" w:color="auto" w:fill="FAFAFA"/>
        <w:spacing w:before="90" w:line="360" w:lineRule="atLeast"/>
        <w:jc w:val="both"/>
        <w:outlineLvl w:val="2"/>
        <w:rPr>
          <w:rFonts w:ascii="Arial" w:hAnsi="Arial" w:cs="Arial"/>
          <w:b/>
          <w:bCs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3. DECLARACIÓN DE INEXISTENCIA (SI APLICA)</w:t>
      </w:r>
    </w:p>
    <w:p w14:paraId="2AB12806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En el evento en que no exista una persona natural que cumpla con la definición de Beneficiario Real, el suscrito declara que dicha condición recae en el </w:t>
      </w:r>
      <w:r w:rsidRPr="007C570D">
        <w:rPr>
          <w:rFonts w:ascii="Arial" w:eastAsia="Times New Roman" w:hAnsi="Arial" w:cs="Arial"/>
          <w:b/>
          <w:bCs/>
          <w:color w:val="424242"/>
        </w:rPr>
        <w:t>Representante Legal</w:t>
      </w:r>
      <w:r w:rsidRPr="007C570D">
        <w:rPr>
          <w:rFonts w:ascii="Arial" w:hAnsi="Arial" w:cs="Arial"/>
          <w:color w:val="424242"/>
        </w:rPr>
        <w:t>, en los términos previstos en el Documento de Invitación, dejando constancia expresa de tal circunstancia.</w:t>
      </w:r>
    </w:p>
    <w:p w14:paraId="695938BB" w14:textId="31177116" w:rsidR="00AC6746" w:rsidRPr="007C570D" w:rsidRDefault="00AC6746" w:rsidP="00733D18">
      <w:pPr>
        <w:shd w:val="clear" w:color="auto" w:fill="FAFAFA"/>
        <w:spacing w:before="30" w:after="60" w:line="300" w:lineRule="atLeast"/>
        <w:rPr>
          <w:rFonts w:ascii="Arial" w:hAnsi="Arial" w:cs="Arial"/>
          <w:color w:val="424242"/>
        </w:rPr>
      </w:pPr>
      <w:r w:rsidRPr="007C570D">
        <w:rPr>
          <w:rFonts w:ascii="Segoe UI Symbol" w:hAnsi="Segoe UI Symbol" w:cs="Segoe UI Symbol"/>
          <w:color w:val="424242"/>
        </w:rPr>
        <w:t>☐</w:t>
      </w:r>
      <w:r w:rsidR="00733D18">
        <w:rPr>
          <w:rFonts w:ascii="Segoe UI Symbol" w:hAnsi="Segoe UI Symbol" w:cs="Segoe UI Symbol"/>
          <w:color w:val="424242"/>
        </w:rPr>
        <w:t xml:space="preserve"> </w:t>
      </w:r>
      <w:r w:rsidRPr="007C570D">
        <w:rPr>
          <w:rFonts w:ascii="Arial" w:hAnsi="Arial" w:cs="Arial"/>
          <w:color w:val="424242"/>
        </w:rPr>
        <w:t>Aplica</w:t>
      </w:r>
      <w:r w:rsidRPr="007C570D">
        <w:rPr>
          <w:rFonts w:ascii="Arial" w:hAnsi="Arial" w:cs="Arial"/>
          <w:color w:val="424242"/>
        </w:rPr>
        <w:br/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No aplica</w:t>
      </w:r>
    </w:p>
    <w:p w14:paraId="6BB8681A" w14:textId="77777777" w:rsidR="00AC6746" w:rsidRPr="007C570D" w:rsidRDefault="00AC6746" w:rsidP="00AC6746">
      <w:pPr>
        <w:shd w:val="clear" w:color="auto" w:fill="FAFAFA"/>
        <w:spacing w:before="90" w:line="360" w:lineRule="atLeast"/>
        <w:jc w:val="both"/>
        <w:outlineLvl w:val="2"/>
        <w:rPr>
          <w:rFonts w:ascii="Arial" w:hAnsi="Arial" w:cs="Arial"/>
          <w:b/>
          <w:bCs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4. ACTUALIZACIÓN DE LA INFORMACIÓN</w:t>
      </w:r>
    </w:p>
    <w:p w14:paraId="1C7EA256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El suscrito se compromete a </w:t>
      </w:r>
      <w:r w:rsidRPr="007C570D">
        <w:rPr>
          <w:rFonts w:ascii="Arial" w:eastAsia="Times New Roman" w:hAnsi="Arial" w:cs="Arial"/>
          <w:b/>
          <w:bCs/>
          <w:color w:val="424242"/>
        </w:rPr>
        <w:t>informar de manera oportuna y por escrito a ACTIVA</w:t>
      </w:r>
      <w:r w:rsidRPr="007C570D">
        <w:rPr>
          <w:rFonts w:ascii="Arial" w:hAnsi="Arial" w:cs="Arial"/>
          <w:color w:val="424242"/>
        </w:rPr>
        <w:t> cualquier modificación relativa a los Beneficiarios Reales aquí declarados que ocurra durante el desarrollo de la Precalificación, el eventual Proceso de Selección o la ejecución del Contrato, si a ello hubiere lugar.</w:t>
      </w:r>
    </w:p>
    <w:p w14:paraId="7CCFFCB7" w14:textId="77777777" w:rsidR="00AC6746" w:rsidRPr="007C570D" w:rsidRDefault="00AC6746" w:rsidP="00AC6746">
      <w:pPr>
        <w:shd w:val="clear" w:color="auto" w:fill="FAFAFA"/>
        <w:spacing w:before="90" w:line="360" w:lineRule="atLeast"/>
        <w:jc w:val="both"/>
        <w:outlineLvl w:val="2"/>
        <w:rPr>
          <w:rFonts w:ascii="Arial" w:hAnsi="Arial" w:cs="Arial"/>
          <w:b/>
          <w:bCs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lastRenderedPageBreak/>
        <w:t>5. DECLARACIÓN FINAL</w:t>
      </w:r>
    </w:p>
    <w:p w14:paraId="521F0139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El suscrito declara </w:t>
      </w:r>
      <w:r w:rsidRPr="007C570D">
        <w:rPr>
          <w:rFonts w:ascii="Arial" w:eastAsia="Times New Roman" w:hAnsi="Arial" w:cs="Arial"/>
          <w:b/>
          <w:bCs/>
          <w:color w:val="424242"/>
        </w:rPr>
        <w:t>bajo la gravedad de juramento</w:t>
      </w:r>
      <w:r w:rsidRPr="007C570D">
        <w:rPr>
          <w:rFonts w:ascii="Arial" w:hAnsi="Arial" w:cs="Arial"/>
          <w:color w:val="424242"/>
        </w:rPr>
        <w:t> que:</w:t>
      </w:r>
    </w:p>
    <w:p w14:paraId="0A7ED495" w14:textId="77777777" w:rsidR="00AC6746" w:rsidRPr="007C570D" w:rsidRDefault="00AC6746" w:rsidP="00AC6746">
      <w:pPr>
        <w:numPr>
          <w:ilvl w:val="0"/>
          <w:numId w:val="31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La información suministrada en el presente Anexo es </w:t>
      </w:r>
      <w:r w:rsidRPr="007C570D">
        <w:rPr>
          <w:rFonts w:ascii="Arial" w:eastAsia="Times New Roman" w:hAnsi="Arial" w:cs="Arial"/>
          <w:b/>
          <w:bCs/>
          <w:color w:val="424242"/>
        </w:rPr>
        <w:t>veraz, completa y verificable</w:t>
      </w:r>
      <w:r w:rsidRPr="007C570D">
        <w:rPr>
          <w:rFonts w:ascii="Arial" w:hAnsi="Arial" w:cs="Arial"/>
          <w:color w:val="424242"/>
        </w:rPr>
        <w:t>.</w:t>
      </w:r>
    </w:p>
    <w:p w14:paraId="3EAE08AF" w14:textId="77777777" w:rsidR="00AC6746" w:rsidRPr="007C570D" w:rsidRDefault="00AC6746" w:rsidP="00AC6746">
      <w:pPr>
        <w:numPr>
          <w:ilvl w:val="0"/>
          <w:numId w:val="31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No se ha omitido deliberadamente información relativa a Beneficiarios Reales.</w:t>
      </w:r>
    </w:p>
    <w:p w14:paraId="358FF006" w14:textId="77777777" w:rsidR="00AC6746" w:rsidRPr="007C570D" w:rsidRDefault="00AC6746" w:rsidP="00AC6746">
      <w:pPr>
        <w:numPr>
          <w:ilvl w:val="0"/>
          <w:numId w:val="31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Autoriza expresamente a </w:t>
      </w:r>
      <w:r w:rsidRPr="007C570D">
        <w:rPr>
          <w:rFonts w:ascii="Arial" w:eastAsia="Times New Roman" w:hAnsi="Arial" w:cs="Arial"/>
          <w:b/>
          <w:bCs/>
          <w:color w:val="424242"/>
        </w:rPr>
        <w:t>ACTIVA</w:t>
      </w:r>
      <w:r w:rsidRPr="007C570D">
        <w:rPr>
          <w:rFonts w:ascii="Arial" w:hAnsi="Arial" w:cs="Arial"/>
          <w:color w:val="424242"/>
        </w:rPr>
        <w:t> para verificar la información aquí consignada ante las autoridades y fuentes que estime pertinentes.</w:t>
      </w:r>
    </w:p>
    <w:p w14:paraId="6DF7F6D6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El suministro de información falsa, incompleta o inexacta dará lugar a las consecuencias legales, administrativas y contractuales a que haya lugar.</w:t>
      </w:r>
    </w:p>
    <w:p w14:paraId="197655ED" w14:textId="77777777" w:rsidR="00AC6746" w:rsidRPr="00AC6746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En constancia, se suscribe el presente </w:t>
      </w:r>
      <w:r w:rsidRPr="007C570D">
        <w:rPr>
          <w:rFonts w:ascii="Arial" w:eastAsia="Times New Roman" w:hAnsi="Arial" w:cs="Arial"/>
          <w:b/>
          <w:bCs/>
          <w:color w:val="424242"/>
        </w:rPr>
        <w:t>Anexo 9 – Declaración de Beneficiarios Reales</w:t>
      </w:r>
      <w:r w:rsidRPr="007C570D">
        <w:rPr>
          <w:rFonts w:ascii="Arial" w:hAnsi="Arial" w:cs="Arial"/>
          <w:color w:val="424242"/>
        </w:rPr>
        <w:t> en la ciudad de </w:t>
      </w:r>
      <w:r w:rsidRPr="007C570D">
        <w:rPr>
          <w:rFonts w:ascii="Arial" w:eastAsia="Times New Roman" w:hAnsi="Arial" w:cs="Arial"/>
          <w:b/>
          <w:bCs/>
          <w:color w:val="424242"/>
        </w:rPr>
        <w:t>[Ciudad]</w:t>
      </w:r>
      <w:r w:rsidRPr="007C570D">
        <w:rPr>
          <w:rFonts w:ascii="Arial" w:hAnsi="Arial" w:cs="Arial"/>
          <w:color w:val="424242"/>
        </w:rPr>
        <w:t>, a los </w:t>
      </w:r>
      <w:r w:rsidRPr="007C570D">
        <w:rPr>
          <w:rFonts w:ascii="Arial" w:eastAsia="Times New Roman" w:hAnsi="Arial" w:cs="Arial"/>
          <w:b/>
          <w:bCs/>
          <w:color w:val="424242"/>
        </w:rPr>
        <w:t>[día] días del mes de [mes] de 2026</w:t>
      </w:r>
      <w:r w:rsidRPr="007C570D">
        <w:rPr>
          <w:rFonts w:ascii="Arial" w:hAnsi="Arial" w:cs="Arial"/>
          <w:color w:val="424242"/>
        </w:rPr>
        <w:t>.</w:t>
      </w:r>
    </w:p>
    <w:p w14:paraId="546A1582" w14:textId="77777777" w:rsidR="00AC6746" w:rsidRPr="00AC6746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</w:p>
    <w:p w14:paraId="07ECA832" w14:textId="77777777" w:rsidR="00AC6746" w:rsidRPr="00AC6746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</w:p>
    <w:p w14:paraId="37A4F0C1" w14:textId="77777777" w:rsidR="00AC6746" w:rsidRPr="00AC6746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</w:p>
    <w:p w14:paraId="3074F886" w14:textId="77777777" w:rsidR="00AC6746" w:rsidRPr="007C570D" w:rsidRDefault="00AC6746" w:rsidP="00733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</w:p>
    <w:p w14:paraId="4615481D" w14:textId="77777777" w:rsidR="00AC6746" w:rsidRPr="00AC6746" w:rsidRDefault="00AC6746" w:rsidP="00733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  <w:r w:rsidRPr="007C570D">
        <w:rPr>
          <w:rFonts w:ascii="Arial" w:eastAsia="Arial" w:hAnsi="Arial" w:cs="Arial"/>
          <w:b/>
          <w:lang w:val="es-CO"/>
        </w:rPr>
        <w:t>Nombre del firmante</w:t>
      </w:r>
    </w:p>
    <w:p w14:paraId="70D7FB3C" w14:textId="6B5A18D4" w:rsidR="00AC6746" w:rsidRPr="00AC6746" w:rsidRDefault="00AC6746" w:rsidP="00733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  <w:r w:rsidRPr="007C570D">
        <w:rPr>
          <w:rFonts w:ascii="Arial" w:eastAsia="Arial" w:hAnsi="Arial" w:cs="Arial"/>
          <w:b/>
          <w:lang w:val="es-CO"/>
        </w:rPr>
        <w:t>Cargo</w:t>
      </w:r>
    </w:p>
    <w:p w14:paraId="09A3DF1C" w14:textId="7A7773EC" w:rsidR="00AC6746" w:rsidRPr="00AC6746" w:rsidRDefault="00AC6746" w:rsidP="00733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  <w:r w:rsidRPr="007C570D">
        <w:rPr>
          <w:rFonts w:ascii="Arial" w:eastAsia="Arial" w:hAnsi="Arial" w:cs="Arial"/>
          <w:b/>
          <w:lang w:val="es-CO"/>
        </w:rPr>
        <w:t>Manifestante / Integrante de la Estructura Plural</w:t>
      </w:r>
    </w:p>
    <w:p w14:paraId="6DE43E3F" w14:textId="4FC7CB58" w:rsidR="00AC6746" w:rsidRPr="007C570D" w:rsidRDefault="00AC6746" w:rsidP="00733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  <w:r w:rsidRPr="007C570D">
        <w:rPr>
          <w:rFonts w:ascii="Arial" w:eastAsia="Arial" w:hAnsi="Arial" w:cs="Arial"/>
          <w:b/>
          <w:lang w:val="es-CO"/>
        </w:rPr>
        <w:t>Firma</w:t>
      </w:r>
    </w:p>
    <w:p w14:paraId="00398FEF" w14:textId="77777777" w:rsidR="003D46DA" w:rsidRPr="00AC6746" w:rsidRDefault="003D46DA" w:rsidP="00AC674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</w:p>
    <w:p w14:paraId="3003CEE1" w14:textId="77777777" w:rsidR="00F07739" w:rsidRPr="00AC6746" w:rsidRDefault="00F07739" w:rsidP="00AD7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59"/>
        <w:jc w:val="both"/>
        <w:rPr>
          <w:rFonts w:ascii="Arial" w:eastAsia="Arial" w:hAnsi="Arial" w:cs="Arial"/>
          <w:b/>
          <w:lang w:val="es-CO"/>
        </w:rPr>
      </w:pPr>
    </w:p>
    <w:p w14:paraId="4F2EF4F9" w14:textId="77777777" w:rsidR="000D1565" w:rsidRPr="00AC6746" w:rsidRDefault="000D1565" w:rsidP="00AD7C9E">
      <w:pPr>
        <w:tabs>
          <w:tab w:val="left" w:pos="5160"/>
        </w:tabs>
        <w:jc w:val="both"/>
        <w:rPr>
          <w:rFonts w:ascii="Arial" w:eastAsia="Quattrocento Sans" w:hAnsi="Arial" w:cs="Arial"/>
        </w:rPr>
      </w:pPr>
    </w:p>
    <w:sectPr w:rsidR="000D1565" w:rsidRPr="00AC6746">
      <w:headerReference w:type="default" r:id="rId12"/>
      <w:footerReference w:type="default" r:id="rId13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D71212" w14:textId="77777777" w:rsidR="001857AF" w:rsidRDefault="001857AF">
      <w:pPr>
        <w:spacing w:after="0" w:line="240" w:lineRule="auto"/>
      </w:pPr>
      <w:r>
        <w:separator/>
      </w:r>
    </w:p>
  </w:endnote>
  <w:endnote w:type="continuationSeparator" w:id="0">
    <w:p w14:paraId="37998575" w14:textId="77777777" w:rsidR="001857AF" w:rsidRDefault="00185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 Narrow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A041" w14:textId="77777777" w:rsidR="000D1565" w:rsidRDefault="00BE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220624" w14:textId="77777777" w:rsidR="001857AF" w:rsidRDefault="001857AF">
      <w:pPr>
        <w:spacing w:after="0" w:line="240" w:lineRule="auto"/>
      </w:pPr>
      <w:r>
        <w:separator/>
      </w:r>
    </w:p>
  </w:footnote>
  <w:footnote w:type="continuationSeparator" w:id="0">
    <w:p w14:paraId="3D9D196C" w14:textId="77777777" w:rsidR="001857AF" w:rsidRDefault="00185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388A3" w14:textId="77777777" w:rsidR="000D1565" w:rsidRDefault="000D156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6DDB74B" w14:textId="77777777" w:rsidR="000D1565" w:rsidRDefault="00BE557D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5B5C483" w14:textId="77777777" w:rsidR="00AC6746" w:rsidRPr="00AC6746" w:rsidRDefault="00AC6746" w:rsidP="00AC6746">
          <w:pPr>
            <w:spacing w:after="0" w:line="240" w:lineRule="auto"/>
            <w:jc w:val="center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007C570D">
            <w:rPr>
              <w:rFonts w:ascii="Arial" w:eastAsia="Times New Roman" w:hAnsi="Arial" w:cs="Arial"/>
              <w:b/>
              <w:bCs/>
              <w:color w:val="424242"/>
            </w:rPr>
            <w:t>BENEFICIARIOS REALES</w:t>
          </w:r>
        </w:p>
        <w:p w14:paraId="32CDAF88" w14:textId="45A1610E" w:rsidR="003C739B" w:rsidRDefault="003C739B" w:rsidP="0013111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7D3D4D7" w14:textId="77777777" w:rsidR="000D1565" w:rsidRDefault="00BE557D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E9B65B7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9A0CAC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2E5119A" w14:textId="77777777" w:rsidR="000D1565" w:rsidRDefault="00BE557D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0F269FE" w14:textId="77777777" w:rsidR="000D1565" w:rsidRDefault="000D15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2F"/>
    <w:multiLevelType w:val="multilevel"/>
    <w:tmpl w:val="8D1AA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050481"/>
    <w:multiLevelType w:val="multilevel"/>
    <w:tmpl w:val="14241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3251CFD"/>
    <w:multiLevelType w:val="multilevel"/>
    <w:tmpl w:val="B2F04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43E33F7"/>
    <w:multiLevelType w:val="multilevel"/>
    <w:tmpl w:val="A2700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753784F"/>
    <w:multiLevelType w:val="multilevel"/>
    <w:tmpl w:val="9EBAC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0CA241C"/>
    <w:multiLevelType w:val="multilevel"/>
    <w:tmpl w:val="047A3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11D1AEE"/>
    <w:multiLevelType w:val="multilevel"/>
    <w:tmpl w:val="BA222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B016FE4"/>
    <w:multiLevelType w:val="multilevel"/>
    <w:tmpl w:val="7B084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B063032"/>
    <w:multiLevelType w:val="multilevel"/>
    <w:tmpl w:val="6AB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B0F2120"/>
    <w:multiLevelType w:val="multilevel"/>
    <w:tmpl w:val="0C16E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0101B14"/>
    <w:multiLevelType w:val="multilevel"/>
    <w:tmpl w:val="EF18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0294690"/>
    <w:multiLevelType w:val="multilevel"/>
    <w:tmpl w:val="8CB44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3020728"/>
    <w:multiLevelType w:val="multilevel"/>
    <w:tmpl w:val="52805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9746189"/>
    <w:multiLevelType w:val="multilevel"/>
    <w:tmpl w:val="28FEF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53F4BF3"/>
    <w:multiLevelType w:val="multilevel"/>
    <w:tmpl w:val="F5DEC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16F561E"/>
    <w:multiLevelType w:val="multilevel"/>
    <w:tmpl w:val="28384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1BE3CDC"/>
    <w:multiLevelType w:val="multilevel"/>
    <w:tmpl w:val="1C44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5BE112F"/>
    <w:multiLevelType w:val="multilevel"/>
    <w:tmpl w:val="F33CE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604237C"/>
    <w:multiLevelType w:val="multilevel"/>
    <w:tmpl w:val="0708F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7EC3857"/>
    <w:multiLevelType w:val="multilevel"/>
    <w:tmpl w:val="555A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EE422C"/>
    <w:multiLevelType w:val="multilevel"/>
    <w:tmpl w:val="CCDA6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6B490F17"/>
    <w:multiLevelType w:val="multilevel"/>
    <w:tmpl w:val="1A86D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ED65341"/>
    <w:multiLevelType w:val="multilevel"/>
    <w:tmpl w:val="78E68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F55681A"/>
    <w:multiLevelType w:val="multilevel"/>
    <w:tmpl w:val="D4102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FA72B06"/>
    <w:multiLevelType w:val="multilevel"/>
    <w:tmpl w:val="5DEE0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6FD20ED0"/>
    <w:multiLevelType w:val="multilevel"/>
    <w:tmpl w:val="DD68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72E7F75"/>
    <w:multiLevelType w:val="multilevel"/>
    <w:tmpl w:val="EE56F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95A436A"/>
    <w:multiLevelType w:val="multilevel"/>
    <w:tmpl w:val="ECFE5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7B391D85"/>
    <w:multiLevelType w:val="multilevel"/>
    <w:tmpl w:val="7E20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26368097">
    <w:abstractNumId w:val="0"/>
  </w:num>
  <w:num w:numId="2" w16cid:durableId="1632050209">
    <w:abstractNumId w:val="22"/>
  </w:num>
  <w:num w:numId="3" w16cid:durableId="726222515">
    <w:abstractNumId w:val="23"/>
  </w:num>
  <w:num w:numId="4" w16cid:durableId="52196542">
    <w:abstractNumId w:val="11"/>
  </w:num>
  <w:num w:numId="5" w16cid:durableId="883297197">
    <w:abstractNumId w:val="9"/>
  </w:num>
  <w:num w:numId="6" w16cid:durableId="1756513910">
    <w:abstractNumId w:val="6"/>
  </w:num>
  <w:num w:numId="7" w16cid:durableId="946081623">
    <w:abstractNumId w:val="16"/>
  </w:num>
  <w:num w:numId="8" w16cid:durableId="362753482">
    <w:abstractNumId w:val="1"/>
  </w:num>
  <w:num w:numId="9" w16cid:durableId="1218586659">
    <w:abstractNumId w:val="20"/>
  </w:num>
  <w:num w:numId="10" w16cid:durableId="328412182">
    <w:abstractNumId w:val="28"/>
  </w:num>
  <w:num w:numId="11" w16cid:durableId="761681943">
    <w:abstractNumId w:val="2"/>
  </w:num>
  <w:num w:numId="12" w16cid:durableId="1606159329">
    <w:abstractNumId w:val="13"/>
  </w:num>
  <w:num w:numId="13" w16cid:durableId="2132506870">
    <w:abstractNumId w:val="5"/>
  </w:num>
  <w:num w:numId="14" w16cid:durableId="410271754">
    <w:abstractNumId w:val="17"/>
  </w:num>
  <w:num w:numId="15" w16cid:durableId="1079643658">
    <w:abstractNumId w:val="25"/>
  </w:num>
  <w:num w:numId="16" w16cid:durableId="7634751">
    <w:abstractNumId w:val="14"/>
  </w:num>
  <w:num w:numId="17" w16cid:durableId="1516842832">
    <w:abstractNumId w:val="21"/>
  </w:num>
  <w:num w:numId="18" w16cid:durableId="350644824">
    <w:abstractNumId w:val="27"/>
  </w:num>
  <w:num w:numId="19" w16cid:durableId="124592352">
    <w:abstractNumId w:val="29"/>
  </w:num>
  <w:num w:numId="20" w16cid:durableId="1003893389">
    <w:abstractNumId w:val="30"/>
  </w:num>
  <w:num w:numId="21" w16cid:durableId="1865288228">
    <w:abstractNumId w:val="4"/>
  </w:num>
  <w:num w:numId="22" w16cid:durableId="2006663075">
    <w:abstractNumId w:val="8"/>
  </w:num>
  <w:num w:numId="23" w16cid:durableId="110780796">
    <w:abstractNumId w:val="10"/>
  </w:num>
  <w:num w:numId="24" w16cid:durableId="1508519611">
    <w:abstractNumId w:val="7"/>
  </w:num>
  <w:num w:numId="25" w16cid:durableId="7371161">
    <w:abstractNumId w:val="26"/>
  </w:num>
  <w:num w:numId="26" w16cid:durableId="1566379864">
    <w:abstractNumId w:val="12"/>
  </w:num>
  <w:num w:numId="27" w16cid:durableId="737360564">
    <w:abstractNumId w:val="18"/>
  </w:num>
  <w:num w:numId="28" w16cid:durableId="424227588">
    <w:abstractNumId w:val="15"/>
  </w:num>
  <w:num w:numId="29" w16cid:durableId="1878079440">
    <w:abstractNumId w:val="19"/>
  </w:num>
  <w:num w:numId="30" w16cid:durableId="2011179998">
    <w:abstractNumId w:val="24"/>
  </w:num>
  <w:num w:numId="31" w16cid:durableId="42865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31115"/>
    <w:rsid w:val="00167134"/>
    <w:rsid w:val="001857AF"/>
    <w:rsid w:val="002C64F6"/>
    <w:rsid w:val="002E37F4"/>
    <w:rsid w:val="002F2B23"/>
    <w:rsid w:val="003159CE"/>
    <w:rsid w:val="00395DFB"/>
    <w:rsid w:val="003A7EA0"/>
    <w:rsid w:val="003C739B"/>
    <w:rsid w:val="003D46DA"/>
    <w:rsid w:val="004401B7"/>
    <w:rsid w:val="004B3725"/>
    <w:rsid w:val="00577CC8"/>
    <w:rsid w:val="005C3E9D"/>
    <w:rsid w:val="005D2CAC"/>
    <w:rsid w:val="006D6FB3"/>
    <w:rsid w:val="00733D18"/>
    <w:rsid w:val="0081711C"/>
    <w:rsid w:val="00871749"/>
    <w:rsid w:val="00933158"/>
    <w:rsid w:val="00965BF0"/>
    <w:rsid w:val="00AC6746"/>
    <w:rsid w:val="00AD7C9E"/>
    <w:rsid w:val="00B02917"/>
    <w:rsid w:val="00B55184"/>
    <w:rsid w:val="00B67C1E"/>
    <w:rsid w:val="00BE557D"/>
    <w:rsid w:val="00C835F0"/>
    <w:rsid w:val="00CD6CDA"/>
    <w:rsid w:val="00CE0087"/>
    <w:rsid w:val="00D03135"/>
    <w:rsid w:val="00D3705E"/>
    <w:rsid w:val="00DD3624"/>
    <w:rsid w:val="00E633F2"/>
    <w:rsid w:val="00E91B03"/>
    <w:rsid w:val="00F07739"/>
    <w:rsid w:val="01695061"/>
    <w:rsid w:val="0DD84F81"/>
    <w:rsid w:val="154274FF"/>
    <w:rsid w:val="155CF117"/>
    <w:rsid w:val="17063DE7"/>
    <w:rsid w:val="1AC060E9"/>
    <w:rsid w:val="370B4114"/>
    <w:rsid w:val="3BA3637D"/>
    <w:rsid w:val="4892D4B1"/>
    <w:rsid w:val="489C19A3"/>
    <w:rsid w:val="49D810A6"/>
    <w:rsid w:val="4C1CCE40"/>
    <w:rsid w:val="528145BF"/>
    <w:rsid w:val="56575674"/>
    <w:rsid w:val="5FAA7FCE"/>
    <w:rsid w:val="66A07AA8"/>
    <w:rsid w:val="6AFAEDD4"/>
    <w:rsid w:val="6F40A046"/>
    <w:rsid w:val="76CC236D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aliases w:val="Normal (Web) Car Car,Normal (Web) Car Car Car,Normal (Web) Car,Normal (Web) Car Car Car Car Car Car,Normal (Web) Car Car Car Car Car Car Car Car Car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AD7C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2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5.xml><?xml version="1.0" encoding="utf-8"?>
<ds:datastoreItem xmlns:ds="http://schemas.openxmlformats.org/officeDocument/2006/customXml" ds:itemID="{FC4BFD8E-DF35-4E6C-8EA3-6BF86D0E9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594</Words>
  <Characters>3316</Characters>
  <Application>Microsoft Office Word</Application>
  <DocSecurity>0</DocSecurity>
  <Lines>65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4</cp:revision>
  <dcterms:created xsi:type="dcterms:W3CDTF">2026-04-15T21:33:00Z</dcterms:created>
  <dcterms:modified xsi:type="dcterms:W3CDTF">2026-05-07T17:11:00Z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